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392" w:rsidRDefault="00D34392" w:rsidP="00D34392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Rosenheimer Str. 64 u.a. Sub.-Termin: 14.10.2020</w:t>
      </w:r>
    </w:p>
    <w:p w:rsidR="00D34392" w:rsidRDefault="00D34392" w:rsidP="00D34392"/>
    <w:p w:rsidR="00D34392" w:rsidRDefault="00D34392" w:rsidP="00D34392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D34392" w:rsidRDefault="00D34392" w:rsidP="00D34392">
      <w:pPr>
        <w:rPr>
          <w:rFonts w:ascii="Arial" w:hAnsi="Arial" w:cs="Arial"/>
        </w:rPr>
      </w:pPr>
    </w:p>
    <w:p w:rsidR="00D34392" w:rsidRDefault="00D34392" w:rsidP="00D34392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D34392" w:rsidRDefault="00D34392" w:rsidP="00D34392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D34392" w:rsidRDefault="00D34392" w:rsidP="00D34392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D34392" w:rsidRDefault="00D34392" w:rsidP="00D34392">
      <w:pPr>
        <w:rPr>
          <w:rFonts w:ascii="Arial" w:hAnsi="Arial" w:cs="Arial"/>
        </w:rPr>
      </w:pPr>
    </w:p>
    <w:p w:rsidR="00D34392" w:rsidRDefault="00D34392" w:rsidP="00D34392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D34392" w:rsidRDefault="00D34392" w:rsidP="00D34392">
      <w:pPr>
        <w:rPr>
          <w:rFonts w:ascii="Arial" w:hAnsi="Arial" w:cs="Arial"/>
        </w:rPr>
      </w:pPr>
    </w:p>
    <w:p w:rsidR="00D34392" w:rsidRDefault="00D34392" w:rsidP="00D34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D34392" w:rsidRDefault="00D34392" w:rsidP="00D34392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D34392" w:rsidRDefault="00D34392" w:rsidP="00D34392">
      <w:pPr>
        <w:rPr>
          <w:rFonts w:ascii="Arial" w:hAnsi="Arial" w:cs="Arial"/>
        </w:rPr>
      </w:pPr>
    </w:p>
    <w:p w:rsidR="00D34392" w:rsidRDefault="00D34392" w:rsidP="00D34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14.10.2020 </w:t>
      </w:r>
      <w:r>
        <w:rPr>
          <w:rFonts w:ascii="Arial" w:hAnsi="Arial" w:cs="Arial"/>
        </w:rPr>
        <w:t>zu übermitteln.</w:t>
      </w:r>
    </w:p>
    <w:p w:rsidR="00D34392" w:rsidRDefault="00D34392" w:rsidP="00D34392">
      <w:pPr>
        <w:rPr>
          <w:rFonts w:ascii="Arial" w:hAnsi="Arial" w:cs="Arial"/>
        </w:rPr>
      </w:pPr>
    </w:p>
    <w:p w:rsidR="00D34392" w:rsidRDefault="00D34392" w:rsidP="00D34392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D34392" w:rsidRDefault="00D34392" w:rsidP="00D34392">
      <w:pPr>
        <w:rPr>
          <w:rFonts w:ascii="Arial" w:hAnsi="Arial" w:cs="Arial"/>
        </w:rPr>
      </w:pPr>
    </w:p>
    <w:p w:rsidR="00D34392" w:rsidRDefault="00D34392" w:rsidP="00D34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Hauswartdienstleistungen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01.01.2021 vergeben werden.</w:t>
      </w:r>
    </w:p>
    <w:p w:rsidR="00D34392" w:rsidRDefault="00D34392" w:rsidP="00D34392">
      <w:pPr>
        <w:rPr>
          <w:rFonts w:ascii="Arial" w:hAnsi="Arial" w:cs="Arial"/>
        </w:rPr>
      </w:pPr>
    </w:p>
    <w:p w:rsidR="00D34392" w:rsidRDefault="00D34392" w:rsidP="00D34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Rückfragen wenden Sie sich bitte an die zuständige Objektbetreuerin Frau Hanff Telefon +4930221821-722, E-Mail </w:t>
      </w:r>
      <w:hyperlink r:id="rId4" w:history="1">
        <w:r>
          <w:rPr>
            <w:rStyle w:val="Hyperlink"/>
            <w:rFonts w:ascii="Arial" w:hAnsi="Arial" w:cs="Arial"/>
          </w:rPr>
          <w:t>michelle.hanff@covivio.immo</w:t>
        </w:r>
      </w:hyperlink>
    </w:p>
    <w:p w:rsidR="00D34392" w:rsidRDefault="00D34392" w:rsidP="00D34392">
      <w:pPr>
        <w:rPr>
          <w:rFonts w:ascii="Arial" w:hAnsi="Arial" w:cs="Arial"/>
        </w:rPr>
      </w:pPr>
    </w:p>
    <w:p w:rsidR="00D34392" w:rsidRDefault="00D34392" w:rsidP="00D34392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:rsidR="00D34392" w:rsidRDefault="00D34392" w:rsidP="00D34392">
      <w:pPr>
        <w:rPr>
          <w:rFonts w:ascii="Arial" w:hAnsi="Arial" w:cs="Arial"/>
        </w:rPr>
      </w:pPr>
    </w:p>
    <w:p w:rsidR="00D34392" w:rsidRDefault="00D34392" w:rsidP="00D34392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:rsidR="00D34392" w:rsidRDefault="00D34392" w:rsidP="00D34392">
      <w:pPr>
        <w:rPr>
          <w:rFonts w:ascii="Arial" w:hAnsi="Arial" w:cs="Arial"/>
        </w:rPr>
      </w:pPr>
    </w:p>
    <w:p w:rsidR="00D34392" w:rsidRDefault="00D34392" w:rsidP="00D34392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D34392" w:rsidRDefault="00D34392" w:rsidP="00D34392">
      <w:pPr>
        <w:rPr>
          <w:rFonts w:ascii="Arial" w:hAnsi="Arial" w:cs="Arial"/>
        </w:rPr>
      </w:pPr>
    </w:p>
    <w:p w:rsidR="00D34392" w:rsidRDefault="00D34392" w:rsidP="00D34392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D34392" w:rsidRDefault="00D34392" w:rsidP="00D34392">
      <w:pPr>
        <w:rPr>
          <w:rFonts w:ascii="Arial" w:hAnsi="Arial" w:cs="Arial"/>
        </w:rPr>
      </w:pPr>
    </w:p>
    <w:p w:rsidR="00D34392" w:rsidRDefault="00D34392" w:rsidP="00D34392">
      <w:pPr>
        <w:rPr>
          <w:rFonts w:ascii="Arial" w:hAnsi="Arial" w:cs="Arial"/>
        </w:rPr>
      </w:pPr>
    </w:p>
    <w:p w:rsidR="00D34392" w:rsidRDefault="00D34392" w:rsidP="00D34392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D34392" w:rsidRDefault="00D34392" w:rsidP="00D34392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D34392" w:rsidTr="00D34392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92" w:rsidRDefault="00D34392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0840" cy="59182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392" w:rsidTr="00D34392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92" w:rsidRDefault="00D34392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D34392" w:rsidRDefault="00D34392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D34392" w:rsidTr="00D34392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92" w:rsidRDefault="00D34392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  <w:proofErr w:type="spellEnd"/>
          </w:p>
        </w:tc>
      </w:tr>
      <w:tr w:rsidR="00D34392" w:rsidTr="00D34392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92" w:rsidRDefault="00D34392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3150" cy="3175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392" w:rsidTr="00D34392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92" w:rsidRDefault="00D3439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:rsidR="00D34392" w:rsidRDefault="00D3439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D34392" w:rsidRDefault="00D3439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D34392" w:rsidTr="00D34392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92" w:rsidRDefault="00D34392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D34392" w:rsidRPr="00D34392" w:rsidTr="00D34392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92" w:rsidRDefault="00D3439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D34392" w:rsidRDefault="00D34392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D34392" w:rsidRPr="00D34392" w:rsidTr="00D34392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92" w:rsidRDefault="00D3439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D34392" w:rsidTr="00D34392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92" w:rsidRDefault="00D34392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D34392" w:rsidRPr="00D34392" w:rsidTr="00D34392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92" w:rsidRDefault="00D34392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:rsidR="00D34392" w:rsidRPr="00D34392" w:rsidRDefault="00D34392" w:rsidP="00D34392">
      <w:pPr>
        <w:rPr>
          <w:lang w:val="en-US" w:eastAsia="de-DE"/>
        </w:rPr>
      </w:pPr>
    </w:p>
    <w:p w:rsidR="00D34392" w:rsidRPr="00D34392" w:rsidRDefault="00D34392" w:rsidP="00D34392">
      <w:pPr>
        <w:rPr>
          <w:lang w:val="en-US"/>
        </w:rPr>
      </w:pPr>
    </w:p>
    <w:p w:rsidR="00433F59" w:rsidRPr="00D34392" w:rsidRDefault="00433F59">
      <w:pPr>
        <w:rPr>
          <w:lang w:val="en-US"/>
        </w:rPr>
      </w:pPr>
      <w:bookmarkStart w:id="0" w:name="_GoBack"/>
      <w:bookmarkEnd w:id="0"/>
    </w:p>
    <w:sectPr w:rsidR="00433F59" w:rsidRPr="00D343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2"/>
    <w:rsid w:val="00037D14"/>
    <w:rsid w:val="002F59D2"/>
    <w:rsid w:val="00433F59"/>
    <w:rsid w:val="00493C7C"/>
    <w:rsid w:val="00542D3C"/>
    <w:rsid w:val="00545152"/>
    <w:rsid w:val="006A6C9E"/>
    <w:rsid w:val="0086775F"/>
    <w:rsid w:val="008758D0"/>
    <w:rsid w:val="008C3714"/>
    <w:rsid w:val="00A17CCB"/>
    <w:rsid w:val="00C2680E"/>
    <w:rsid w:val="00CB22A8"/>
    <w:rsid w:val="00D34392"/>
    <w:rsid w:val="00E32EAB"/>
    <w:rsid w:val="00F26083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27F6A-BCA5-4F12-804B-966F560F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34392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343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9183.9D7F307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9183.9D7F307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michelle.hanff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COVIVIO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cp:lastPrinted>2020-09-23T08:22:00Z</cp:lastPrinted>
  <dcterms:created xsi:type="dcterms:W3CDTF">2020-09-23T08:22:00Z</dcterms:created>
  <dcterms:modified xsi:type="dcterms:W3CDTF">2020-09-23T08:23:00Z</dcterms:modified>
</cp:coreProperties>
</file>